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ayout w:type="fixed"/>
        <w:tblLook w:val="04A0"/>
      </w:tblPr>
      <w:tblGrid>
        <w:gridCol w:w="486"/>
        <w:gridCol w:w="3637"/>
        <w:gridCol w:w="2361"/>
        <w:gridCol w:w="191"/>
        <w:gridCol w:w="1595"/>
        <w:gridCol w:w="1948"/>
        <w:gridCol w:w="308"/>
        <w:gridCol w:w="4087"/>
      </w:tblGrid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 к письму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образования 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Труновского </w:t>
            </w:r>
          </w:p>
        </w:tc>
      </w:tr>
      <w:tr w:rsidR="00730A83" w:rsidRPr="00730A83" w:rsidTr="00730A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Ставропольского края</w:t>
            </w:r>
          </w:p>
        </w:tc>
      </w:tr>
      <w:tr w:rsidR="00730A83" w:rsidRPr="00730A83" w:rsidTr="00730A8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19.05.2023 г. № 2441</w:t>
            </w:r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A83" w:rsidRPr="00730A83" w:rsidTr="00730A83">
        <w:trPr>
          <w:trHeight w:val="375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информационном сопровождении реализации регионального проекта "Современная школа"*</w:t>
            </w:r>
          </w:p>
        </w:tc>
      </w:tr>
      <w:tr w:rsidR="00730A83" w:rsidRPr="00730A83" w:rsidTr="00730A83">
        <w:trPr>
          <w:trHeight w:val="480"/>
        </w:trPr>
        <w:tc>
          <w:tcPr>
            <w:tcW w:w="14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  <w:p w:rsidR="006242BD" w:rsidRPr="00730A83" w:rsidRDefault="00A614B6" w:rsidP="00456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C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30A83" w:rsidRPr="00730A83" w:rsidTr="00730A83">
        <w:trPr>
          <w:trHeight w:val="615"/>
        </w:trPr>
        <w:tc>
          <w:tcPr>
            <w:tcW w:w="14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муниципального/городского округа</w:t>
            </w:r>
          </w:p>
        </w:tc>
      </w:tr>
      <w:tr w:rsidR="00730A83" w:rsidRPr="00730A83" w:rsidTr="00117788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региональногопроекта "Современная школа"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муниципальными органами управления образованием на сайте, в социальных сетях (минимально: размещение 1 информационного материала ежемесячно)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общеобразовательными организациями на собственных сайтах, в социальных сетях (минимально: размещение 5 публикаций на сайте, на странице в социальных сетях ежемесячно, а также размещение 1 публикации в местных периодических изданиях ежеквартально, возможно электронное размещение)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видеоматери</w:t>
            </w:r>
            <w:r w:rsidR="00C6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лов, сюжетов о реализации регионального проекта "Современная школа", размещенных на сайтах организаций, в социальных сетях, в средствах массовой информации (с приложением ссылки на размещенный материал)</w:t>
            </w:r>
          </w:p>
        </w:tc>
      </w:tr>
      <w:tr w:rsidR="00730A83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C21A2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2" w:rsidRDefault="009C21A2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3747CD" w:rsidRDefault="003747CD" w:rsidP="0058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7CD">
              <w:rPr>
                <w:rFonts w:ascii="Times New Roman" w:hAnsi="Times New Roman" w:cs="Times New Roman"/>
                <w:sz w:val="24"/>
                <w:szCs w:val="24"/>
              </w:rPr>
              <w:t>ЭкоКласс</w:t>
            </w:r>
            <w:proofErr w:type="spellEnd"/>
            <w:r w:rsidRPr="003747CD">
              <w:rPr>
                <w:rFonts w:ascii="Times New Roman" w:hAnsi="Times New Roman" w:cs="Times New Roman"/>
                <w:sz w:val="24"/>
                <w:szCs w:val="24"/>
              </w:rPr>
              <w:t>. Урок «Что делать с отходами?»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9A07AA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9A07AA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456827" w:rsidRDefault="00851F0B" w:rsidP="009C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4037E0" w:rsidRPr="00791DC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https://ok.ru/profile/573167345042/album/962967564434/983217122706</w:t>
              </w:r>
            </w:hyperlink>
            <w:r w:rsidR="0040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3747CD" w:rsidRDefault="003747CD" w:rsidP="00A37A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</w:rPr>
              <w:t>Экскурсия в Ставропольский краеведческий музей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873BE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456827" w:rsidRDefault="00873BE2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  <w:sz w:val="24"/>
                <w:szCs w:val="24"/>
              </w:rPr>
              <w:instrText xml:space="preserve"> HYPERLINK "</w:instrText>
            </w:r>
            <w:r w:rsidRPr="00515615">
              <w:rPr>
                <w:sz w:val="24"/>
                <w:szCs w:val="24"/>
              </w:rPr>
              <w:instrText>https://ok.ru/video/10028366826130</w:instrText>
            </w:r>
            <w:r>
              <w:rPr>
                <w:b/>
                <w:sz w:val="24"/>
                <w:szCs w:val="24"/>
              </w:rPr>
              <w:instrText xml:space="preserve">"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034B4C">
              <w:rPr>
                <w:rStyle w:val="a3"/>
                <w:sz w:val="24"/>
                <w:szCs w:val="24"/>
              </w:rPr>
              <w:t>https://ok.ru/video/10028366826130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, </w:t>
            </w:r>
            <w:hyperlink r:id="rId5" w:history="1">
              <w:r w:rsidRPr="00034B4C">
                <w:rPr>
                  <w:rStyle w:val="a3"/>
                  <w:sz w:val="24"/>
                  <w:szCs w:val="24"/>
                </w:rPr>
                <w:t>https://ok.ru/profile/573167345042/album/962967564434/983277257618</w:t>
              </w:r>
            </w:hyperlink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3747CD" w:rsidRDefault="003747CD" w:rsidP="00A37A16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7C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«Экология России»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E70FBD" w:rsidRDefault="00851F0B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0FBD" w:rsidRPr="00E70F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https://ok.ru/profile/573167345042/album/962967564434/983253946514</w:t>
              </w:r>
            </w:hyperlink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6C3CC1" w:rsidRDefault="003747CD" w:rsidP="0011778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7C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37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7CD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3747CD">
              <w:rPr>
                <w:rFonts w:ascii="Times New Roman" w:hAnsi="Times New Roman" w:cs="Times New Roman"/>
                <w:sz w:val="24"/>
                <w:szCs w:val="24"/>
              </w:rPr>
              <w:t xml:space="preserve"> детских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="006C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gital</w:t>
            </w:r>
            <w:r w:rsidR="006C3CC1"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="006C3CC1"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 2025”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456827" w:rsidRDefault="00851F0B" w:rsidP="0064618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A07AA" w:rsidRPr="007E45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https://ok.ru/profile/573167345042/album/962967564434/983151744658</w:t>
              </w:r>
            </w:hyperlink>
            <w:r w:rsidR="009A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6C3CC1" w:rsidRDefault="006C3CC1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к</w:t>
            </w:r>
            <w:r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поколение: энергия жизни»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456827" w:rsidRDefault="00851F0B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A07AA" w:rsidRPr="007E45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https://ok.ru/profile/573167345042/album/962967564434/983151738770</w:t>
              </w:r>
            </w:hyperlink>
            <w:r w:rsidR="009A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6C3CC1" w:rsidRDefault="006C3CC1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</w:t>
            </w:r>
            <w:proofErr w:type="spellStart"/>
            <w:r w:rsidRPr="006C3CC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C3C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C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C3CC1">
              <w:rPr>
                <w:rFonts w:ascii="Times New Roman" w:hAnsi="Times New Roman" w:cs="Times New Roman"/>
                <w:sz w:val="24"/>
                <w:szCs w:val="24"/>
              </w:rPr>
              <w:t xml:space="preserve"> «Наука вокруг нас»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456827" w:rsidRDefault="00851F0B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A07AA" w:rsidRPr="007E45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https://ok.ru/profile/573167345042/album/962967564434/983151962258</w:t>
              </w:r>
            </w:hyperlink>
            <w:r w:rsidR="009A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456827" w:rsidRDefault="009A07AA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видеофильма «80 лет Победе»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9A07A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456827" w:rsidRDefault="00851F0B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A07AA" w:rsidRPr="007E451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https://ok.ru/video/10008912136850</w:t>
              </w:r>
            </w:hyperlink>
            <w:r w:rsidR="009A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47C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Default="003747C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E70FBD" w:rsidRDefault="00E70FBD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общешкольном родительском собрании «Итоги работы Центра «Точка роста» за 2024-2025 </w:t>
            </w:r>
            <w:proofErr w:type="spellStart"/>
            <w:r w:rsidRPr="00E70FB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70FB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70FB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70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E70FBD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CD" w:rsidRPr="00456827" w:rsidRDefault="00E70FBD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CD" w:rsidRPr="00E70FBD" w:rsidRDefault="00851F0B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0FBD" w:rsidRPr="00E70F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https://ok.ru/profile/573167345042/album/962967564434/983253950098</w:t>
              </w:r>
            </w:hyperlink>
          </w:p>
        </w:tc>
      </w:tr>
      <w:tr w:rsidR="00E70FBD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D" w:rsidRDefault="00E70FBD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D" w:rsidRPr="00E70FBD" w:rsidRDefault="00E70FBD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FBD">
              <w:rPr>
                <w:rFonts w:ascii="Times New Roman" w:hAnsi="Times New Roman" w:cs="Times New Roman"/>
                <w:sz w:val="24"/>
                <w:szCs w:val="24"/>
              </w:rPr>
              <w:t>Участие в очном этапе Всероссийского конкурса</w:t>
            </w:r>
            <w:r w:rsidRPr="00E70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0FBD">
              <w:rPr>
                <w:rFonts w:ascii="Times New Roman" w:hAnsi="Times New Roman" w:cs="Times New Roman"/>
                <w:sz w:val="24"/>
                <w:szCs w:val="24"/>
              </w:rPr>
              <w:t>«АгроНТРИ-2025»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D" w:rsidRDefault="00873BE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FBD" w:rsidRDefault="00873BE2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FBD" w:rsidRPr="00E70FBD" w:rsidRDefault="00851F0B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0FBD" w:rsidRPr="00E70F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https://ok.ru/profile/573167345042/album/962967564434/983254536082</w:t>
              </w:r>
            </w:hyperlink>
          </w:p>
        </w:tc>
      </w:tr>
      <w:tr w:rsidR="003747CD" w:rsidRPr="00730A83" w:rsidTr="00117788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CD" w:rsidRPr="00730A83" w:rsidRDefault="003747CD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bookmarkStart w:id="0" w:name="_GoBack"/>
    <w:p w:rsidR="00C92FB7" w:rsidRDefault="00851F0B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373">
        <w:fldChar w:fldCharType="begin"/>
      </w:r>
      <w:r w:rsidR="00CE657C">
        <w:instrText xml:space="preserve"> HYPERLINK "https://vk.com/away.php?to=https%3A%2F%2Fsh8-trunovskoe-r07.gosweb.gosuslugi.ru%2Ftochka-rosta%2Fdokumenty_364.html&amp;utf=1" \t "_blank" </w:instrText>
      </w:r>
      <w:r w:rsidRPr="000E3373">
        <w:fldChar w:fldCharType="end"/>
      </w:r>
      <w:bookmarkEnd w:id="0"/>
      <w:r w:rsidR="00BC6667">
        <w:t xml:space="preserve">- </w:t>
      </w:r>
      <w:r w:rsidR="00243136">
        <w:rPr>
          <w:rFonts w:ascii="Times New Roman" w:hAnsi="Times New Roman" w:cs="Times New Roman"/>
          <w:sz w:val="28"/>
          <w:szCs w:val="28"/>
        </w:rPr>
        <w:t>размещение</w:t>
      </w:r>
      <w:r w:rsidR="0024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сопровождения реализации регионального проекта "Современная школа" на сайте МКОУ ООШ №8</w:t>
      </w:r>
    </w:p>
    <w:p w:rsidR="004A5893" w:rsidRDefault="004A5893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5893" w:rsidSect="00730A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83"/>
    <w:rsid w:val="00005BDE"/>
    <w:rsid w:val="000215F1"/>
    <w:rsid w:val="0003539D"/>
    <w:rsid w:val="00037AB7"/>
    <w:rsid w:val="0004554F"/>
    <w:rsid w:val="000648ED"/>
    <w:rsid w:val="00070F2C"/>
    <w:rsid w:val="00096673"/>
    <w:rsid w:val="000A6F32"/>
    <w:rsid w:val="000D06A6"/>
    <w:rsid w:val="000E3373"/>
    <w:rsid w:val="00117788"/>
    <w:rsid w:val="00120B1B"/>
    <w:rsid w:val="00163C1D"/>
    <w:rsid w:val="001A3C38"/>
    <w:rsid w:val="001B083D"/>
    <w:rsid w:val="001B0BBC"/>
    <w:rsid w:val="001F0367"/>
    <w:rsid w:val="00201236"/>
    <w:rsid w:val="00233AD4"/>
    <w:rsid w:val="00243136"/>
    <w:rsid w:val="002B4CFA"/>
    <w:rsid w:val="002E7971"/>
    <w:rsid w:val="00314020"/>
    <w:rsid w:val="00335A54"/>
    <w:rsid w:val="00362B7B"/>
    <w:rsid w:val="003747CD"/>
    <w:rsid w:val="003C49D2"/>
    <w:rsid w:val="003C520C"/>
    <w:rsid w:val="004037E0"/>
    <w:rsid w:val="004102EB"/>
    <w:rsid w:val="00441CE6"/>
    <w:rsid w:val="00456827"/>
    <w:rsid w:val="004660B5"/>
    <w:rsid w:val="004865C7"/>
    <w:rsid w:val="004A5893"/>
    <w:rsid w:val="004C0236"/>
    <w:rsid w:val="004F517F"/>
    <w:rsid w:val="005038E6"/>
    <w:rsid w:val="00581439"/>
    <w:rsid w:val="005A1F5B"/>
    <w:rsid w:val="005B7691"/>
    <w:rsid w:val="005C015F"/>
    <w:rsid w:val="005C3903"/>
    <w:rsid w:val="00611A69"/>
    <w:rsid w:val="006242BD"/>
    <w:rsid w:val="0062747F"/>
    <w:rsid w:val="0063230E"/>
    <w:rsid w:val="006350A7"/>
    <w:rsid w:val="006458C5"/>
    <w:rsid w:val="00683A80"/>
    <w:rsid w:val="006C3CC1"/>
    <w:rsid w:val="006D3F2A"/>
    <w:rsid w:val="006E455F"/>
    <w:rsid w:val="006E6CCE"/>
    <w:rsid w:val="00716B8D"/>
    <w:rsid w:val="00730A83"/>
    <w:rsid w:val="00753C57"/>
    <w:rsid w:val="0076208D"/>
    <w:rsid w:val="0077394A"/>
    <w:rsid w:val="007908F3"/>
    <w:rsid w:val="00795E33"/>
    <w:rsid w:val="007E6EBA"/>
    <w:rsid w:val="007F6D8E"/>
    <w:rsid w:val="00842C08"/>
    <w:rsid w:val="00851F0B"/>
    <w:rsid w:val="0086732B"/>
    <w:rsid w:val="00873BE2"/>
    <w:rsid w:val="0090637C"/>
    <w:rsid w:val="0093270A"/>
    <w:rsid w:val="00950C31"/>
    <w:rsid w:val="009808C2"/>
    <w:rsid w:val="00997239"/>
    <w:rsid w:val="009A07AA"/>
    <w:rsid w:val="009C21A2"/>
    <w:rsid w:val="009D75D2"/>
    <w:rsid w:val="009F7ECF"/>
    <w:rsid w:val="00A42D52"/>
    <w:rsid w:val="00A445F7"/>
    <w:rsid w:val="00A614B6"/>
    <w:rsid w:val="00BA0F2F"/>
    <w:rsid w:val="00BC31D3"/>
    <w:rsid w:val="00BC6667"/>
    <w:rsid w:val="00C26579"/>
    <w:rsid w:val="00C66DEE"/>
    <w:rsid w:val="00C92FB7"/>
    <w:rsid w:val="00C94660"/>
    <w:rsid w:val="00CB0D72"/>
    <w:rsid w:val="00CE657C"/>
    <w:rsid w:val="00D41E7A"/>
    <w:rsid w:val="00D84E99"/>
    <w:rsid w:val="00DA2354"/>
    <w:rsid w:val="00E23176"/>
    <w:rsid w:val="00E626E1"/>
    <w:rsid w:val="00E629F6"/>
    <w:rsid w:val="00E70FBD"/>
    <w:rsid w:val="00E747F0"/>
    <w:rsid w:val="00EC0BD1"/>
    <w:rsid w:val="00F200FC"/>
    <w:rsid w:val="00F50327"/>
    <w:rsid w:val="00F54B8D"/>
    <w:rsid w:val="00F62D06"/>
    <w:rsid w:val="00FB66F2"/>
    <w:rsid w:val="00FB7AC6"/>
    <w:rsid w:val="00FF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C"/>
  </w:style>
  <w:style w:type="paragraph" w:styleId="1">
    <w:name w:val="heading 1"/>
    <w:basedOn w:val="a"/>
    <w:next w:val="a"/>
    <w:link w:val="10"/>
    <w:uiPriority w:val="9"/>
    <w:qFormat/>
    <w:rsid w:val="00611A69"/>
    <w:pPr>
      <w:keepNext/>
      <w:keepLines/>
      <w:spacing w:before="480" w:after="0" w:line="273" w:lineRule="auto"/>
      <w:ind w:left="2628" w:right="1979" w:firstLine="1522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2BD"/>
    <w:rPr>
      <w:color w:val="800080" w:themeColor="followedHyperlink"/>
      <w:u w:val="single"/>
    </w:rPr>
  </w:style>
  <w:style w:type="paragraph" w:customStyle="1" w:styleId="Default">
    <w:name w:val="Default"/>
    <w:rsid w:val="007F6D8E"/>
    <w:pPr>
      <w:autoSpaceDE w:val="0"/>
      <w:autoSpaceDN w:val="0"/>
      <w:adjustRightInd w:val="0"/>
      <w:spacing w:after="0" w:line="240" w:lineRule="auto"/>
    </w:pPr>
    <w:rPr>
      <w:rFonts w:ascii="Times New Roman" w:eastAsia="Source Han Serif C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A6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CE65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167345042/album/962967564434/98315173877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3167345042/album/962967564434/983151744658" TargetMode="External"/><Relationship Id="rId12" Type="http://schemas.openxmlformats.org/officeDocument/2006/relationships/hyperlink" Target="https://ok.ru/profile/573167345042/album/962967564434/983254536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profile/573167345042/album/962967564434/983253946514" TargetMode="External"/><Relationship Id="rId11" Type="http://schemas.openxmlformats.org/officeDocument/2006/relationships/hyperlink" Target="https://ok.ru/profile/573167345042/album/962967564434/983253950098" TargetMode="External"/><Relationship Id="rId5" Type="http://schemas.openxmlformats.org/officeDocument/2006/relationships/hyperlink" Target="https://ok.ru/profile/573167345042/album/962967564434/983277257618" TargetMode="External"/><Relationship Id="rId10" Type="http://schemas.openxmlformats.org/officeDocument/2006/relationships/hyperlink" Target="https://ok.ru/video/10008912136850" TargetMode="External"/><Relationship Id="rId4" Type="http://schemas.openxmlformats.org/officeDocument/2006/relationships/hyperlink" Target="https://ok.ru/profile/573167345042/album/962967564434/983217122706" TargetMode="External"/><Relationship Id="rId9" Type="http://schemas.openxmlformats.org/officeDocument/2006/relationships/hyperlink" Target="https://ok.ru/profile/573167345042/album/962967564434/9831519622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56</cp:revision>
  <dcterms:created xsi:type="dcterms:W3CDTF">2023-10-19T17:52:00Z</dcterms:created>
  <dcterms:modified xsi:type="dcterms:W3CDTF">2025-05-18T07:05:00Z</dcterms:modified>
</cp:coreProperties>
</file>